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FAA5" w14:textId="77777777" w:rsidR="00145A39" w:rsidRPr="00145A39" w:rsidRDefault="00145A39" w:rsidP="00145A3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 w:cs="Times New Roman"/>
          <w:color w:val="auto"/>
          <w:sz w:val="20"/>
          <w:lang w:val="bg-BG" w:eastAsia="en-US"/>
        </w:rPr>
      </w:pPr>
      <w:bookmarkStart w:id="0" w:name="_Hlk81224569"/>
      <w:bookmarkStart w:id="1" w:name="_Hlk77686904"/>
      <w:r w:rsidRPr="00145A39">
        <w:rPr>
          <w:rFonts w:ascii="Verdana" w:hAnsi="Verdana" w:cs="Times New Roman"/>
          <w:color w:val="auto"/>
          <w:sz w:val="20"/>
          <w:lang w:val="bg-BG" w:eastAsia="en-US"/>
        </w:rPr>
        <w:t>Класификация на информацията:</w:t>
      </w:r>
    </w:p>
    <w:p w14:paraId="52E84E41" w14:textId="77777777" w:rsidR="00145A39" w:rsidRPr="00145A39" w:rsidRDefault="00145A39" w:rsidP="00145A3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 w:cs="Times New Roman"/>
          <w:color w:val="auto"/>
          <w:sz w:val="20"/>
          <w:lang w:val="en-US" w:eastAsia="en-US"/>
        </w:rPr>
      </w:pPr>
      <w:r w:rsidRPr="00145A39">
        <w:rPr>
          <w:rFonts w:ascii="Verdana" w:hAnsi="Verdana" w:cs="Times New Roman"/>
          <w:color w:val="auto"/>
          <w:sz w:val="20"/>
          <w:lang w:val="bg-BG" w:eastAsia="en-US"/>
        </w:rPr>
        <w:t xml:space="preserve">Ниво 0, </w:t>
      </w:r>
      <w:r w:rsidRPr="00145A39">
        <w:rPr>
          <w:rFonts w:ascii="Verdana" w:hAnsi="Verdana" w:cs="Times New Roman"/>
          <w:color w:val="auto"/>
          <w:sz w:val="20"/>
          <w:lang w:val="en-US" w:eastAsia="en-US"/>
        </w:rPr>
        <w:t>[</w:t>
      </w:r>
      <w:r w:rsidRPr="00145A39">
        <w:rPr>
          <w:rFonts w:ascii="Verdana" w:hAnsi="Verdana" w:cs="Times New Roman"/>
          <w:color w:val="auto"/>
          <w:sz w:val="20"/>
          <w:lang w:val="bg-BG" w:eastAsia="en-US"/>
        </w:rPr>
        <w:t>TLP-</w:t>
      </w:r>
      <w:r w:rsidRPr="00145A39">
        <w:rPr>
          <w:rFonts w:cs="Times New Roman"/>
          <w:noProof/>
          <w:color w:val="auto"/>
          <w:lang w:val="en-US" w:eastAsia="bg-BG"/>
        </w:rPr>
        <w:t xml:space="preserve"> WHITE</w:t>
      </w:r>
      <w:r w:rsidRPr="00145A39">
        <w:rPr>
          <w:rFonts w:ascii="Verdana" w:hAnsi="Verdana" w:cs="Times New Roman"/>
          <w:color w:val="auto"/>
          <w:sz w:val="20"/>
          <w:lang w:val="en-US" w:eastAsia="en-US"/>
        </w:rPr>
        <w:t>]</w:t>
      </w:r>
      <w:bookmarkEnd w:id="0"/>
      <w:bookmarkEnd w:id="1"/>
    </w:p>
    <w:p w14:paraId="506E561C" w14:textId="77777777" w:rsidR="00145A39" w:rsidRDefault="00145A39" w:rsidP="0031556E">
      <w:pPr>
        <w:tabs>
          <w:tab w:val="left" w:pos="13590"/>
        </w:tabs>
        <w:spacing w:after="221"/>
        <w:ind w:left="2880" w:firstLine="720"/>
        <w:jc w:val="right"/>
        <w:rPr>
          <w:rFonts w:ascii="Times New Roman" w:eastAsia="Arial" w:hAnsi="Times New Roman" w:cs="Times New Roman"/>
          <w:b/>
        </w:rPr>
      </w:pPr>
    </w:p>
    <w:p w14:paraId="3FFD918D" w14:textId="77777777" w:rsidR="00145A39" w:rsidRDefault="00145A39" w:rsidP="0031556E">
      <w:pPr>
        <w:tabs>
          <w:tab w:val="left" w:pos="13590"/>
        </w:tabs>
        <w:spacing w:after="221"/>
        <w:ind w:left="2880" w:firstLine="720"/>
        <w:jc w:val="right"/>
        <w:rPr>
          <w:rFonts w:ascii="Times New Roman" w:eastAsia="Arial" w:hAnsi="Times New Roman" w:cs="Times New Roman"/>
          <w:b/>
        </w:rPr>
      </w:pPr>
    </w:p>
    <w:p w14:paraId="0DFF33E3" w14:textId="4AB0CBDF" w:rsidR="000C4F37" w:rsidRPr="00135DA3" w:rsidRDefault="0031556E" w:rsidP="0031556E">
      <w:pPr>
        <w:tabs>
          <w:tab w:val="left" w:pos="13590"/>
        </w:tabs>
        <w:spacing w:after="221"/>
        <w:ind w:left="288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</w:t>
      </w:r>
      <w:proofErr w:type="spellStart"/>
      <w:r w:rsidR="00135DA3">
        <w:rPr>
          <w:rFonts w:ascii="Times New Roman" w:eastAsia="Arial" w:hAnsi="Times New Roman" w:cs="Times New Roman"/>
          <w:b/>
        </w:rPr>
        <w:t>Приложение</w:t>
      </w:r>
      <w:proofErr w:type="spellEnd"/>
      <w:r w:rsidR="00135DA3">
        <w:rPr>
          <w:rFonts w:ascii="Times New Roman" w:eastAsia="Arial" w:hAnsi="Times New Roman" w:cs="Times New Roman"/>
          <w:b/>
        </w:rPr>
        <w:t xml:space="preserve"> </w:t>
      </w:r>
      <w:r w:rsidR="00146990">
        <w:rPr>
          <w:rFonts w:ascii="Times New Roman" w:eastAsia="Arial" w:hAnsi="Times New Roman" w:cs="Times New Roman"/>
          <w:b/>
        </w:rPr>
        <w:t>№ 2</w:t>
      </w:r>
      <w:r w:rsidR="0008090A" w:rsidRPr="00135DA3">
        <w:rPr>
          <w:rFonts w:ascii="Times New Roman" w:eastAsia="Arial" w:hAnsi="Times New Roman" w:cs="Times New Roman"/>
          <w:b/>
        </w:rPr>
        <w:t xml:space="preserve"> </w:t>
      </w:r>
    </w:p>
    <w:p w14:paraId="174B3D3D" w14:textId="77777777" w:rsidR="00145A39" w:rsidRDefault="00145A39" w:rsidP="00135DA3">
      <w:pPr>
        <w:pStyle w:val="Heading1"/>
        <w:spacing w:after="238" w:line="276" w:lineRule="auto"/>
        <w:ind w:left="284" w:right="97"/>
      </w:pPr>
    </w:p>
    <w:p w14:paraId="0CBAB51E" w14:textId="77777777" w:rsidR="00145A39" w:rsidRDefault="00145A39" w:rsidP="00135DA3">
      <w:pPr>
        <w:pStyle w:val="Heading1"/>
        <w:spacing w:after="238" w:line="276" w:lineRule="auto"/>
        <w:ind w:left="284" w:right="97"/>
      </w:pPr>
    </w:p>
    <w:p w14:paraId="12763BF2" w14:textId="3C7918D7" w:rsidR="000C4F37" w:rsidRDefault="0008090A" w:rsidP="00135DA3">
      <w:pPr>
        <w:pStyle w:val="Heading1"/>
        <w:spacing w:after="238" w:line="276" w:lineRule="auto"/>
        <w:ind w:left="284" w:right="97"/>
      </w:pPr>
      <w:r>
        <w:t xml:space="preserve">МИНИСТЕРСТВО НА ОБРАЗОВАНИЕТО И НАУКАТА </w:t>
      </w:r>
    </w:p>
    <w:p w14:paraId="5CE67A65" w14:textId="77777777" w:rsidR="000C4F37" w:rsidRDefault="0008090A" w:rsidP="009D5AB8">
      <w:pPr>
        <w:spacing w:after="37" w:line="240" w:lineRule="auto"/>
        <w:ind w:left="279" w:right="7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……………………..…………………….……………………..……………………..……………………..……………………..…………………….. </w:t>
      </w:r>
    </w:p>
    <w:p w14:paraId="10F25979" w14:textId="77777777" w:rsidR="000C4F37" w:rsidRPr="00135DA3" w:rsidRDefault="0008090A" w:rsidP="009D5AB8">
      <w:pPr>
        <w:spacing w:after="218" w:line="240" w:lineRule="auto"/>
        <w:ind w:left="279" w:hanging="10"/>
        <w:jc w:val="center"/>
        <w:rPr>
          <w:i/>
          <w:sz w:val="20"/>
          <w:szCs w:val="20"/>
        </w:rPr>
      </w:pPr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наименование</w:t>
      </w:r>
      <w:proofErr w:type="spellEnd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на</w:t>
      </w:r>
      <w:proofErr w:type="spellEnd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>училището</w:t>
      </w:r>
      <w:proofErr w:type="spellEnd"/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) </w:t>
      </w:r>
    </w:p>
    <w:p w14:paraId="3C5F3632" w14:textId="77777777" w:rsidR="000C4F37" w:rsidRPr="00135DA3" w:rsidRDefault="00135DA3" w:rsidP="00135DA3">
      <w:pPr>
        <w:tabs>
          <w:tab w:val="center" w:pos="112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08090A" w:rsidRPr="00135DA3">
        <w:rPr>
          <w:rFonts w:ascii="Times New Roman" w:eastAsia="Times New Roman" w:hAnsi="Times New Roman" w:cs="Times New Roman"/>
          <w:b/>
        </w:rPr>
        <w:t>Населено</w:t>
      </w:r>
      <w:proofErr w:type="spellEnd"/>
      <w:r w:rsidR="0008090A" w:rsidRPr="00135DA3">
        <w:rPr>
          <w:rFonts w:ascii="Times New Roman" w:eastAsia="Times New Roman" w:hAnsi="Times New Roman" w:cs="Times New Roman"/>
          <w:b/>
        </w:rPr>
        <w:t xml:space="preserve"> място ..................................................................................................................... </w:t>
      </w:r>
      <w:r w:rsidR="0008090A" w:rsidRPr="00135DA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</w:t>
      </w:r>
    </w:p>
    <w:p w14:paraId="2BAF01B2" w14:textId="77777777" w:rsidR="000C4F37" w:rsidRPr="00135DA3" w:rsidRDefault="0008090A" w:rsidP="00135DA3">
      <w:pPr>
        <w:spacing w:after="0" w:line="360" w:lineRule="auto"/>
        <w:ind w:left="98" w:hanging="10"/>
        <w:rPr>
          <w:rFonts w:ascii="Times New Roman" w:hAnsi="Times New Roman" w:cs="Times New Roman"/>
        </w:rPr>
      </w:pPr>
      <w:r w:rsidRPr="00135DA3">
        <w:rPr>
          <w:rFonts w:ascii="Times New Roman" w:eastAsia="Times New Roman" w:hAnsi="Times New Roman" w:cs="Times New Roman"/>
          <w:b/>
        </w:rPr>
        <w:t xml:space="preserve">Община...................................................................................................................................  </w:t>
      </w:r>
    </w:p>
    <w:p w14:paraId="73E0C1DC" w14:textId="77777777" w:rsidR="000C4F37" w:rsidRPr="00135DA3" w:rsidRDefault="0008090A" w:rsidP="00135DA3">
      <w:pPr>
        <w:spacing w:after="0" w:line="360" w:lineRule="auto"/>
        <w:ind w:left="98" w:hanging="10"/>
        <w:rPr>
          <w:rFonts w:ascii="Times New Roman" w:hAnsi="Times New Roman" w:cs="Times New Roman"/>
        </w:rPr>
      </w:pPr>
      <w:proofErr w:type="spellStart"/>
      <w:r w:rsidRPr="00135DA3">
        <w:rPr>
          <w:rFonts w:ascii="Times New Roman" w:eastAsia="Times New Roman" w:hAnsi="Times New Roman" w:cs="Times New Roman"/>
          <w:b/>
        </w:rPr>
        <w:t>Област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..................................................................................................................................... </w:t>
      </w:r>
    </w:p>
    <w:tbl>
      <w:tblPr>
        <w:tblStyle w:val="TableGrid0"/>
        <w:tblpPr w:leftFromText="180" w:rightFromText="180" w:vertAnchor="text" w:horzAnchor="page" w:tblpX="2866" w:tblpY="1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</w:tblGrid>
      <w:tr w:rsidR="00EC5D0A" w14:paraId="056D657D" w14:textId="77777777" w:rsidTr="00EC5D0A">
        <w:trPr>
          <w:trHeight w:val="416"/>
        </w:trPr>
        <w:tc>
          <w:tcPr>
            <w:tcW w:w="289" w:type="dxa"/>
          </w:tcPr>
          <w:p w14:paraId="1079F79B" w14:textId="77777777"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321CB154" w14:textId="77777777"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11CBA9F4" w14:textId="77777777"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4D439F3A" w14:textId="77777777"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364046A4" w14:textId="77777777"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5AE2E1DC" w14:textId="77777777"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" w:type="dxa"/>
          </w:tcPr>
          <w:p w14:paraId="4CFF9E6C" w14:textId="77777777" w:rsidR="00EC5D0A" w:rsidRDefault="00EC5D0A" w:rsidP="00EC5D0A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50DB0E21" w14:textId="77777777" w:rsidR="00EC5D0A" w:rsidRPr="00135DA3" w:rsidRDefault="0008090A" w:rsidP="00135DA3">
      <w:pPr>
        <w:spacing w:after="0" w:line="276" w:lineRule="auto"/>
        <w:ind w:left="98" w:hanging="10"/>
        <w:rPr>
          <w:rFonts w:ascii="Times New Roman" w:hAnsi="Times New Roman" w:cs="Times New Roman"/>
          <w:lang w:val="bg-BG"/>
        </w:rPr>
      </w:pPr>
      <w:proofErr w:type="spellStart"/>
      <w:r w:rsidRPr="00135DA3">
        <w:rPr>
          <w:rFonts w:ascii="Times New Roman" w:eastAsia="Times New Roman" w:hAnsi="Times New Roman" w:cs="Times New Roman"/>
          <w:b/>
        </w:rPr>
        <w:t>Код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</w:rPr>
        <w:t>на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35DA3">
        <w:rPr>
          <w:rFonts w:ascii="Times New Roman" w:eastAsia="Times New Roman" w:hAnsi="Times New Roman" w:cs="Times New Roman"/>
          <w:b/>
        </w:rPr>
        <w:t>училището</w:t>
      </w:r>
      <w:proofErr w:type="spellEnd"/>
      <w:r w:rsidRPr="00135DA3">
        <w:rPr>
          <w:rFonts w:ascii="Times New Roman" w:eastAsia="Times New Roman" w:hAnsi="Times New Roman" w:cs="Times New Roman"/>
          <w:b/>
        </w:rPr>
        <w:t xml:space="preserve"> </w:t>
      </w:r>
    </w:p>
    <w:p w14:paraId="7EB9D7C9" w14:textId="77777777" w:rsidR="000C4F37" w:rsidRPr="00135DA3" w:rsidRDefault="000C4F37" w:rsidP="00135DA3">
      <w:pPr>
        <w:spacing w:after="0" w:line="276" w:lineRule="auto"/>
        <w:ind w:left="98" w:hanging="10"/>
        <w:rPr>
          <w:rFonts w:ascii="Times New Roman" w:hAnsi="Times New Roman" w:cs="Times New Roman"/>
          <w:lang w:val="bg-BG"/>
        </w:rPr>
      </w:pPr>
    </w:p>
    <w:p w14:paraId="3A982505" w14:textId="77777777" w:rsidR="00AC1C7D" w:rsidRDefault="00AC1C7D" w:rsidP="00135DA3">
      <w:pPr>
        <w:pStyle w:val="Heading1"/>
        <w:spacing w:line="276" w:lineRule="auto"/>
        <w:ind w:left="284"/>
        <w:rPr>
          <w:sz w:val="22"/>
        </w:rPr>
      </w:pPr>
    </w:p>
    <w:p w14:paraId="79D0F2FA" w14:textId="77777777" w:rsidR="000C4F37" w:rsidRPr="00135DA3" w:rsidRDefault="0008090A" w:rsidP="00135DA3">
      <w:pPr>
        <w:pStyle w:val="Heading1"/>
        <w:spacing w:line="276" w:lineRule="auto"/>
        <w:ind w:left="284"/>
        <w:rPr>
          <w:sz w:val="22"/>
        </w:rPr>
      </w:pPr>
      <w:r w:rsidRPr="00135DA3">
        <w:rPr>
          <w:sz w:val="22"/>
        </w:rPr>
        <w:t xml:space="preserve">КАРТА </w:t>
      </w:r>
    </w:p>
    <w:p w14:paraId="60064992" w14:textId="77777777" w:rsidR="002A1F05" w:rsidRDefault="00107A67" w:rsidP="002A1F05">
      <w:pPr>
        <w:spacing w:after="115" w:line="276" w:lineRule="auto"/>
        <w:ind w:left="6397" w:hanging="611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bg-BG"/>
        </w:rPr>
        <w:t>С</w:t>
      </w:r>
      <w:r w:rsidR="0008090A" w:rsidRPr="00135DA3">
        <w:rPr>
          <w:rFonts w:ascii="Times New Roman" w:eastAsia="Times New Roman" w:hAnsi="Times New Roman" w:cs="Times New Roman"/>
          <w:b/>
        </w:rPr>
        <w:t xml:space="preserve"> ОБОБЩ</w:t>
      </w:r>
      <w:r w:rsidR="00CA0D17">
        <w:rPr>
          <w:rFonts w:ascii="Times New Roman" w:eastAsia="Times New Roman" w:hAnsi="Times New Roman" w:cs="Times New Roman"/>
          <w:b/>
        </w:rPr>
        <w:t xml:space="preserve">ЕНИТЕ РЕЗУЛТАТИ ОТ ОЦЕНЯВАНЕТО </w:t>
      </w:r>
      <w:r w:rsidR="00CA0D17">
        <w:rPr>
          <w:rFonts w:ascii="Times New Roman" w:eastAsia="Times New Roman" w:hAnsi="Times New Roman" w:cs="Times New Roman"/>
          <w:b/>
          <w:lang w:val="bg-BG"/>
        </w:rPr>
        <w:t>З</w:t>
      </w:r>
      <w:r w:rsidR="0008090A" w:rsidRPr="00135DA3">
        <w:rPr>
          <w:rFonts w:ascii="Times New Roman" w:eastAsia="Times New Roman" w:hAnsi="Times New Roman" w:cs="Times New Roman"/>
          <w:b/>
        </w:rPr>
        <w:t xml:space="preserve">А ПРИГОДНОСТТА ЗА ПРИЛАГАНЕ </w:t>
      </w:r>
      <w:r w:rsidR="002A1F05" w:rsidRPr="00135DA3">
        <w:rPr>
          <w:rFonts w:ascii="Times New Roman" w:eastAsia="Times New Roman" w:hAnsi="Times New Roman" w:cs="Times New Roman"/>
          <w:b/>
        </w:rPr>
        <w:t>В УЧИЛИЩЕ</w:t>
      </w:r>
    </w:p>
    <w:p w14:paraId="6C413D7A" w14:textId="77777777" w:rsidR="000A117A" w:rsidRPr="000A117A" w:rsidRDefault="000A117A" w:rsidP="000A117A">
      <w:pPr>
        <w:spacing w:after="115" w:line="276" w:lineRule="auto"/>
        <w:ind w:left="6397" w:hanging="6117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A117A">
        <w:rPr>
          <w:rFonts w:ascii="Times New Roman" w:eastAsia="Times New Roman" w:hAnsi="Times New Roman" w:cs="Times New Roman"/>
          <w:b/>
          <w:lang w:val="bg-BG"/>
        </w:rPr>
        <w:t>НА ПРОЕКТИТЕ НА УЧЕБНИК</w:t>
      </w:r>
    </w:p>
    <w:p w14:paraId="1DE0708D" w14:textId="4F10120C" w:rsidR="000A117A" w:rsidRPr="000A117A" w:rsidRDefault="000A117A" w:rsidP="000A117A">
      <w:pPr>
        <w:spacing w:after="0" w:line="360" w:lineRule="auto"/>
        <w:ind w:left="6396" w:hanging="6117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A117A">
        <w:rPr>
          <w:rFonts w:ascii="Times New Roman" w:eastAsia="Times New Roman" w:hAnsi="Times New Roman" w:cs="Times New Roman"/>
          <w:b/>
          <w:lang w:val="bg-BG"/>
        </w:rPr>
        <w:t xml:space="preserve">ПО </w:t>
      </w:r>
      <w:r w:rsidR="00BC7592" w:rsidRPr="00D65411">
        <w:rPr>
          <w:rFonts w:ascii="Times New Roman" w:eastAsia="Times New Roman" w:hAnsi="Times New Roman" w:cs="Times New Roman"/>
          <w:b/>
          <w:lang w:val="bg-BG"/>
        </w:rPr>
        <w:t xml:space="preserve">КОМПЮТЪРНО МОДЕЛИРАНЕ И ИНФОРМАЦИОННИ ТЕХНОЛОГИИ </w:t>
      </w:r>
      <w:r w:rsidR="00BC7592" w:rsidRPr="003126CB">
        <w:rPr>
          <w:rFonts w:ascii="Times New Roman" w:eastAsia="Times New Roman" w:hAnsi="Times New Roman" w:cs="Times New Roman"/>
          <w:b/>
        </w:rPr>
        <w:t>ЗА</w:t>
      </w:r>
      <w:r w:rsidR="00BC7592">
        <w:rPr>
          <w:rFonts w:ascii="Times New Roman" w:eastAsia="Times New Roman" w:hAnsi="Times New Roman" w:cs="Times New Roman"/>
          <w:b/>
        </w:rPr>
        <w:t xml:space="preserve"> </w:t>
      </w:r>
      <w:r w:rsidR="00BC7592" w:rsidRPr="00D6541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V</w:t>
      </w:r>
      <w:r w:rsidR="00F73E08">
        <w:rPr>
          <w:rFonts w:ascii="Times New Roman" w:eastAsia="Times New Roman" w:hAnsi="Times New Roman" w:cs="Times New Roman"/>
          <w:b/>
          <w:lang w:val="bg-BG"/>
        </w:rPr>
        <w:t xml:space="preserve"> И ЗА </w:t>
      </w:r>
      <w:r w:rsidR="00BC7592" w:rsidRPr="00D6541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VI</w:t>
      </w:r>
      <w:r w:rsidR="00BC7592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BC7592" w:rsidRPr="003126CB">
        <w:rPr>
          <w:rFonts w:ascii="Times New Roman" w:eastAsia="Times New Roman" w:hAnsi="Times New Roman" w:cs="Times New Roman"/>
          <w:b/>
          <w:lang w:val="bg-BG"/>
        </w:rPr>
        <w:t>КЛАС</w:t>
      </w:r>
    </w:p>
    <w:p w14:paraId="464A952F" w14:textId="77777777" w:rsidR="000A117A" w:rsidRPr="000A117A" w:rsidRDefault="000A117A" w:rsidP="00F907B2">
      <w:pPr>
        <w:spacing w:after="0" w:line="360" w:lineRule="auto"/>
        <w:ind w:left="6396"/>
        <w:rPr>
          <w:rFonts w:ascii="Times New Roman" w:eastAsia="Times New Roman" w:hAnsi="Times New Roman" w:cs="Times New Roman"/>
          <w:lang w:val="bg-BG"/>
        </w:rPr>
      </w:pPr>
      <w:r w:rsidRPr="000A117A">
        <w:rPr>
          <w:rFonts w:ascii="Times New Roman" w:eastAsia="Times New Roman" w:hAnsi="Times New Roman" w:cs="Times New Roman"/>
          <w:lang w:val="bg-BG"/>
        </w:rPr>
        <w:t>(учебен предмет)</w:t>
      </w:r>
    </w:p>
    <w:p w14:paraId="3649FC40" w14:textId="77777777" w:rsidR="003E761C" w:rsidRPr="003E761C" w:rsidRDefault="003E761C" w:rsidP="00AC1C7D">
      <w:pPr>
        <w:spacing w:after="115" w:line="276" w:lineRule="auto"/>
        <w:ind w:left="6397" w:hanging="6117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14:paraId="4F5EE45D" w14:textId="77777777" w:rsidR="00135DA3" w:rsidRDefault="0008090A" w:rsidP="009D5AB8">
      <w:pPr>
        <w:spacing w:after="0" w:line="240" w:lineRule="auto"/>
        <w:ind w:right="1656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14:paraId="066B97B5" w14:textId="77777777" w:rsidR="000C4F37" w:rsidRPr="009F5FEB" w:rsidRDefault="0008090A" w:rsidP="009F5FEB">
      <w:pPr>
        <w:spacing w:after="0" w:line="276" w:lineRule="auto"/>
        <w:ind w:left="162"/>
        <w:jc w:val="center"/>
        <w:rPr>
          <w:rFonts w:ascii="Times New Roman" w:hAnsi="Times New Roman" w:cs="Times New Roman"/>
        </w:rPr>
      </w:pPr>
      <w:r w:rsidRPr="00135D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</w:t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9F5FE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proofErr w:type="spellStart"/>
      <w:r w:rsidR="009F5FEB">
        <w:rPr>
          <w:rFonts w:ascii="Times New Roman" w:eastAsia="Times New Roman" w:hAnsi="Times New Roman" w:cs="Times New Roman"/>
          <w:i/>
          <w:u w:val="single" w:color="000000"/>
        </w:rPr>
        <w:t>Таблица</w:t>
      </w:r>
      <w:proofErr w:type="spellEnd"/>
      <w:r w:rsidR="009F5FEB">
        <w:rPr>
          <w:rFonts w:ascii="Times New Roman" w:eastAsia="Times New Roman" w:hAnsi="Times New Roman" w:cs="Times New Roman"/>
          <w:i/>
          <w:u w:val="single" w:color="000000"/>
        </w:rPr>
        <w:t xml:space="preserve"> №1</w:t>
      </w:r>
      <w:r w:rsidR="009F5FEB" w:rsidRPr="00135DA3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15637" w:type="dxa"/>
        <w:tblInd w:w="90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1494"/>
        <w:gridCol w:w="6913"/>
        <w:gridCol w:w="3686"/>
        <w:gridCol w:w="3544"/>
      </w:tblGrid>
      <w:tr w:rsidR="00271BF4" w:rsidRPr="00135DA3" w14:paraId="6CACFC05" w14:textId="77777777" w:rsidTr="0048064F">
        <w:trPr>
          <w:trHeight w:val="912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7BF03" w14:textId="77777777" w:rsidR="00271BF4" w:rsidRPr="00135DA3" w:rsidRDefault="00271BF4" w:rsidP="003763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Код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проекта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spellEnd"/>
          </w:p>
          <w:p w14:paraId="0657C224" w14:textId="77777777" w:rsidR="00271BF4" w:rsidRPr="000A117A" w:rsidRDefault="000A117A" w:rsidP="00BE04CF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учебник</w:t>
            </w:r>
            <w:proofErr w:type="spellEnd"/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F8FB4" w14:textId="77777777" w:rsidR="00271BF4" w:rsidRPr="00135DA3" w:rsidRDefault="00271BF4" w:rsidP="003763E9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Вносител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/и,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и</w:t>
            </w:r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b/>
                <w:i/>
              </w:rPr>
              <w:t>проекта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8E82D" w14:textId="77777777" w:rsidR="00271BF4" w:rsidRPr="003662DB" w:rsidRDefault="00271BF4" w:rsidP="003763E9">
            <w:pPr>
              <w:spacing w:line="276" w:lineRule="auto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Резултат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оценка</w:t>
            </w:r>
            <w:proofErr w:type="spellEnd"/>
          </w:p>
          <w:p w14:paraId="41EFBC85" w14:textId="77777777" w:rsidR="00271BF4" w:rsidRPr="003662DB" w:rsidRDefault="00271BF4" w:rsidP="003662DB">
            <w:pPr>
              <w:spacing w:line="276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„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Приложим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lang w:val="en-US"/>
              </w:rPr>
              <w:t>”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020AC" w14:textId="77777777" w:rsidR="00271BF4" w:rsidRPr="003662DB" w:rsidRDefault="00271BF4" w:rsidP="003763E9">
            <w:pPr>
              <w:spacing w:line="276" w:lineRule="auto"/>
              <w:ind w:right="-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Резултат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от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оценка</w:t>
            </w:r>
            <w:proofErr w:type="spellEnd"/>
          </w:p>
          <w:p w14:paraId="5C921E9B" w14:textId="77777777" w:rsidR="00271BF4" w:rsidRPr="003662DB" w:rsidRDefault="00271BF4" w:rsidP="003662DB">
            <w:pPr>
              <w:spacing w:line="276" w:lineRule="auto"/>
              <w:ind w:left="162"/>
              <w:jc w:val="center"/>
              <w:rPr>
                <w:rFonts w:ascii="Times New Roman" w:hAnsi="Times New Roman" w:cs="Times New Roman"/>
                <w:b/>
              </w:rPr>
            </w:pPr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„</w:t>
            </w:r>
            <w:proofErr w:type="spellStart"/>
            <w:r w:rsidRPr="003662DB">
              <w:rPr>
                <w:rFonts w:ascii="Times New Roman" w:eastAsia="Times New Roman" w:hAnsi="Times New Roman" w:cs="Times New Roman"/>
                <w:b/>
                <w:i/>
              </w:rPr>
              <w:t>Неприложим</w:t>
            </w:r>
            <w:proofErr w:type="spellEnd"/>
            <w:r w:rsidRPr="003662DB">
              <w:rPr>
                <w:rFonts w:ascii="Times New Roman" w:eastAsia="Times New Roman" w:hAnsi="Times New Roman" w:cs="Times New Roman"/>
                <w:b/>
                <w:lang w:val="en-US"/>
              </w:rPr>
              <w:t>”</w:t>
            </w:r>
          </w:p>
        </w:tc>
      </w:tr>
      <w:tr w:rsidR="00271BF4" w:rsidRPr="00135DA3" w14:paraId="42504B0C" w14:textId="77777777" w:rsidTr="0048064F">
        <w:trPr>
          <w:trHeight w:val="574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323E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5A0E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8348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43D6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14:paraId="3DFB6D3F" w14:textId="77777777" w:rsidTr="0048064F">
        <w:trPr>
          <w:trHeight w:val="58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F130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9281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576D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AE1E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14:paraId="6F85E694" w14:textId="77777777" w:rsidTr="0048064F">
        <w:trPr>
          <w:trHeight w:val="574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AD423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94324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1A2CE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F93CC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14:paraId="7E439758" w14:textId="77777777" w:rsidTr="0048064F">
        <w:trPr>
          <w:trHeight w:val="575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A410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F406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478C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96A1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71BF4" w:rsidRPr="00135DA3" w14:paraId="0E0781E6" w14:textId="77777777" w:rsidTr="0048064F">
        <w:trPr>
          <w:trHeight w:val="574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0ABA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2983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32F3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7321" w14:textId="77777777" w:rsidR="00271BF4" w:rsidRPr="00135DA3" w:rsidRDefault="00271BF4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14:paraId="510EFDEA" w14:textId="77777777" w:rsidR="000C4F37" w:rsidRPr="00135DA3" w:rsidRDefault="0008090A" w:rsidP="00135DA3">
      <w:pPr>
        <w:spacing w:after="0" w:line="276" w:lineRule="auto"/>
        <w:rPr>
          <w:rFonts w:ascii="Times New Roman" w:hAnsi="Times New Roman" w:cs="Times New Roman"/>
        </w:rPr>
      </w:pPr>
      <w:r w:rsidRPr="00135DA3">
        <w:rPr>
          <w:rFonts w:ascii="Times New Roman" w:eastAsia="Arial" w:hAnsi="Times New Roman" w:cs="Times New Roman"/>
        </w:rPr>
        <w:t xml:space="preserve"> </w:t>
      </w:r>
    </w:p>
    <w:p w14:paraId="472FDE09" w14:textId="77777777" w:rsidR="00271BF4" w:rsidRDefault="00271BF4" w:rsidP="009F5FEB">
      <w:pPr>
        <w:spacing w:after="0" w:line="276" w:lineRule="auto"/>
        <w:ind w:left="11520" w:firstLine="720"/>
        <w:rPr>
          <w:rFonts w:ascii="Times New Roman" w:eastAsia="Times New Roman" w:hAnsi="Times New Roman" w:cs="Times New Roman"/>
          <w:i/>
          <w:u w:val="single" w:color="000000"/>
        </w:rPr>
      </w:pPr>
    </w:p>
    <w:p w14:paraId="1265EBEB" w14:textId="77777777" w:rsidR="000C4F37" w:rsidRPr="00135DA3" w:rsidRDefault="009F5FEB" w:rsidP="009F5FEB">
      <w:pPr>
        <w:spacing w:after="0" w:line="276" w:lineRule="auto"/>
        <w:ind w:left="115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u w:val="single" w:color="000000"/>
        </w:rPr>
        <w:t>Таблица</w:t>
      </w:r>
      <w:proofErr w:type="spellEnd"/>
      <w:r>
        <w:rPr>
          <w:rFonts w:ascii="Times New Roman" w:eastAsia="Times New Roman" w:hAnsi="Times New Roman" w:cs="Times New Roman"/>
          <w:i/>
          <w:u w:val="single" w:color="000000"/>
        </w:rPr>
        <w:t xml:space="preserve"> №</w:t>
      </w:r>
      <w:r>
        <w:rPr>
          <w:rFonts w:ascii="Times New Roman" w:eastAsia="Times New Roman" w:hAnsi="Times New Roman" w:cs="Times New Roman"/>
          <w:i/>
          <w:u w:val="single" w:color="000000"/>
          <w:lang w:val="bg-BG"/>
        </w:rPr>
        <w:t>2</w:t>
      </w:r>
      <w:r w:rsidR="0008090A" w:rsidRPr="00135DA3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15582" w:type="dxa"/>
        <w:tblInd w:w="90" w:type="dxa"/>
        <w:tblCellMar>
          <w:top w:w="10" w:type="dxa"/>
          <w:right w:w="24" w:type="dxa"/>
        </w:tblCellMar>
        <w:tblLook w:val="04A0" w:firstRow="1" w:lastRow="0" w:firstColumn="1" w:lastColumn="0" w:noHBand="0" w:noVBand="1"/>
      </w:tblPr>
      <w:tblGrid>
        <w:gridCol w:w="471"/>
        <w:gridCol w:w="6316"/>
        <w:gridCol w:w="3050"/>
        <w:gridCol w:w="411"/>
        <w:gridCol w:w="3773"/>
        <w:gridCol w:w="1561"/>
      </w:tblGrid>
      <w:tr w:rsidR="000C4F37" w:rsidRPr="00135DA3" w14:paraId="011062D4" w14:textId="77777777">
        <w:trPr>
          <w:trHeight w:val="397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85861" w14:textId="77777777" w:rsidR="000C4F37" w:rsidRPr="00135DA3" w:rsidRDefault="0008090A" w:rsidP="00135DA3">
            <w:pPr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Брой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учителите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преподават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учебния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предмет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съответния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етап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03826B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AEFC0B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7FC2C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1D71" w14:textId="77777777" w:rsidR="000C4F37" w:rsidRPr="00135DA3" w:rsidRDefault="0008090A" w:rsidP="00135DA3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C4F37" w:rsidRPr="00135DA3" w14:paraId="6BEE79EB" w14:textId="77777777">
        <w:trPr>
          <w:trHeight w:val="441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C0C45" w14:textId="77777777" w:rsidR="000C4F37" w:rsidRPr="00135DA3" w:rsidRDefault="0008090A" w:rsidP="00135DA3">
            <w:pPr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Брой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учителите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са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участвали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оценяването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5FA82F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C3CE7E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5932F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62FF" w14:textId="77777777" w:rsidR="000C4F37" w:rsidRPr="00135DA3" w:rsidRDefault="0008090A" w:rsidP="00135DA3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C4F37" w:rsidRPr="00135DA3" w14:paraId="6AC218CF" w14:textId="77777777">
        <w:trPr>
          <w:trHeight w:val="427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82FCC" w14:textId="77777777" w:rsidR="000C4F37" w:rsidRPr="00135DA3" w:rsidRDefault="0008090A" w:rsidP="00135DA3">
            <w:pPr>
              <w:spacing w:line="276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Брой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учителите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са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участвали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оценяването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DE6FAA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6E9C55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03EF8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A4FC" w14:textId="77777777" w:rsidR="000C4F37" w:rsidRPr="00135DA3" w:rsidRDefault="0008090A" w:rsidP="00135DA3">
            <w:pPr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C4F37" w:rsidRPr="00135DA3" w14:paraId="40ACA858" w14:textId="77777777">
        <w:trPr>
          <w:trHeight w:val="439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E9F0F" w14:textId="77777777" w:rsidR="000C4F37" w:rsidRPr="00135DA3" w:rsidRDefault="0008090A" w:rsidP="000C480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Учители</w:t>
            </w:r>
            <w:proofErr w:type="spellEnd"/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68BE79" w14:textId="77777777" w:rsidR="000C4F37" w:rsidRPr="00135DA3" w:rsidRDefault="000C4802" w:rsidP="000C48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участвали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 w:rsidR="0008090A" w:rsidRPr="00135DA3">
              <w:rPr>
                <w:rFonts w:ascii="Times New Roman" w:eastAsia="Times New Roman" w:hAnsi="Times New Roman" w:cs="Times New Roman"/>
                <w:i/>
              </w:rPr>
              <w:t>ценяването</w:t>
            </w:r>
            <w:proofErr w:type="spellEnd"/>
            <w:r w:rsidR="0008090A"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5FC807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9847F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F37" w:rsidRPr="00135DA3" w14:paraId="0113EF99" w14:textId="77777777">
        <w:trPr>
          <w:trHeight w:val="45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1841" w14:textId="77777777" w:rsidR="000C4F37" w:rsidRPr="00D2174D" w:rsidRDefault="0008090A" w:rsidP="00135DA3">
            <w:pPr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D2174D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38BF" w14:textId="77777777" w:rsidR="000C4F37" w:rsidRPr="00135DA3" w:rsidRDefault="0008090A" w:rsidP="00135DA3">
            <w:pPr>
              <w:spacing w:line="276" w:lineRule="auto"/>
              <w:ind w:left="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Име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презиме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фамилия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D3BEDFF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F263E14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87B6D" w14:textId="77777777" w:rsidR="000C4F37" w:rsidRPr="00135DA3" w:rsidRDefault="0008090A" w:rsidP="00135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Причина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(№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на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35DA3">
              <w:rPr>
                <w:rFonts w:ascii="Times New Roman" w:eastAsia="Times New Roman" w:hAnsi="Times New Roman" w:cs="Times New Roman"/>
                <w:i/>
              </w:rPr>
              <w:t>документ</w:t>
            </w:r>
            <w:proofErr w:type="spellEnd"/>
            <w:r w:rsidRPr="00135DA3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</w:p>
        </w:tc>
      </w:tr>
      <w:tr w:rsidR="000C4F37" w:rsidRPr="00135DA3" w14:paraId="512CA398" w14:textId="77777777">
        <w:trPr>
          <w:trHeight w:val="41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B82BE" w14:textId="77777777"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39BC7" w14:textId="77777777"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AEBDDC2" w14:textId="77777777" w:rsidR="000C4F37" w:rsidRPr="00135DA3" w:rsidRDefault="0008090A" w:rsidP="00135DA3">
            <w:pPr>
              <w:spacing w:line="276" w:lineRule="auto"/>
              <w:ind w:left="20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5A74BB7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0AF95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F37" w:rsidRPr="00135DA3" w14:paraId="5F0D3AEB" w14:textId="77777777">
        <w:trPr>
          <w:trHeight w:val="42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EE76" w14:textId="77777777"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0275" w14:textId="77777777"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BF0F7" w14:textId="77777777" w:rsidR="000C4F37" w:rsidRPr="00135DA3" w:rsidRDefault="0008090A" w:rsidP="00135DA3">
            <w:pPr>
              <w:spacing w:line="276" w:lineRule="auto"/>
              <w:ind w:left="20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37D886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A4747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4F37" w:rsidRPr="00135DA3" w14:paraId="177763CE" w14:textId="77777777">
        <w:trPr>
          <w:trHeight w:val="44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3831" w14:textId="77777777"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7C14" w14:textId="77777777" w:rsidR="000C4F37" w:rsidRPr="00135DA3" w:rsidRDefault="0008090A" w:rsidP="00135DA3">
            <w:pPr>
              <w:spacing w:line="276" w:lineRule="auto"/>
              <w:ind w:left="13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6E1A9" w14:textId="77777777" w:rsidR="000C4F37" w:rsidRPr="00135DA3" w:rsidRDefault="0008090A" w:rsidP="00135DA3">
            <w:pPr>
              <w:spacing w:line="276" w:lineRule="auto"/>
              <w:ind w:left="20"/>
              <w:rPr>
                <w:rFonts w:ascii="Times New Roman" w:hAnsi="Times New Roman" w:cs="Times New Roman"/>
              </w:rPr>
            </w:pPr>
            <w:r w:rsidRPr="00135DA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ABD46D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1571A" w14:textId="77777777" w:rsidR="000C4F37" w:rsidRPr="00135DA3" w:rsidRDefault="000C4F37" w:rsidP="00135DA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A3C83C4" w14:textId="77777777" w:rsidR="000C4F37" w:rsidRPr="00135DA3" w:rsidRDefault="000C4F37" w:rsidP="009F5FEB">
      <w:pPr>
        <w:spacing w:after="0" w:line="360" w:lineRule="auto"/>
        <w:rPr>
          <w:rFonts w:ascii="Times New Roman" w:hAnsi="Times New Roman" w:cs="Times New Roman"/>
        </w:rPr>
      </w:pPr>
    </w:p>
    <w:p w14:paraId="5E97DD4E" w14:textId="77777777" w:rsidR="000C4F37" w:rsidRPr="001A0939" w:rsidRDefault="0008090A" w:rsidP="009F5FEB">
      <w:pPr>
        <w:spacing w:after="0" w:line="360" w:lineRule="auto"/>
        <w:ind w:left="98" w:hanging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Картата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разпечатва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един</w:t>
      </w:r>
      <w:proofErr w:type="spellEnd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6A1" w:rsidRPr="001A09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екземпляр и се съхранява </w:t>
      </w:r>
      <w:r w:rsidR="001A0939" w:rsidRPr="001A093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>училището</w:t>
      </w:r>
      <w:proofErr w:type="spellEnd"/>
      <w:r w:rsidR="004116A1" w:rsidRPr="001A09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1A09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11D0C8" w14:textId="77777777" w:rsidR="009F5FEB" w:rsidRDefault="009F5FEB" w:rsidP="009F5FEB">
      <w:pPr>
        <w:spacing w:after="0" w:line="360" w:lineRule="auto"/>
        <w:ind w:left="98" w:hanging="10"/>
        <w:rPr>
          <w:rFonts w:ascii="Times New Roman" w:eastAsia="Times New Roman" w:hAnsi="Times New Roman" w:cs="Times New Roman"/>
          <w:b/>
        </w:rPr>
      </w:pPr>
    </w:p>
    <w:p w14:paraId="5D833B28" w14:textId="77777777" w:rsidR="009F5FEB" w:rsidRPr="00135DA3" w:rsidRDefault="009F5FEB" w:rsidP="009F5FEB">
      <w:pPr>
        <w:spacing w:after="0" w:line="360" w:lineRule="auto"/>
        <w:ind w:left="98" w:hanging="10"/>
        <w:rPr>
          <w:rFonts w:ascii="Times New Roman" w:hAnsi="Times New Roman" w:cs="Times New Roman"/>
        </w:rPr>
      </w:pPr>
    </w:p>
    <w:p w14:paraId="0E8157B6" w14:textId="77777777" w:rsidR="000C4F37" w:rsidRPr="00135DA3" w:rsidRDefault="0008090A" w:rsidP="009F5FEB">
      <w:pPr>
        <w:tabs>
          <w:tab w:val="center" w:pos="1046"/>
          <w:tab w:val="center" w:pos="6325"/>
          <w:tab w:val="center" w:pos="9206"/>
          <w:tab w:val="center" w:pos="9927"/>
        </w:tabs>
        <w:spacing w:after="0" w:line="240" w:lineRule="auto"/>
        <w:rPr>
          <w:rFonts w:ascii="Times New Roman" w:hAnsi="Times New Roman" w:cs="Times New Roman"/>
        </w:rPr>
      </w:pPr>
      <w:r w:rsidRPr="00135DA3">
        <w:rPr>
          <w:rFonts w:ascii="Times New Roman" w:eastAsia="Times New Roman" w:hAnsi="Times New Roman" w:cs="Times New Roman"/>
          <w:b/>
        </w:rPr>
        <w:t xml:space="preserve"> </w:t>
      </w:r>
      <w:r w:rsidRPr="00135DA3">
        <w:rPr>
          <w:rFonts w:ascii="Times New Roman" w:eastAsia="Times New Roman" w:hAnsi="Times New Roman" w:cs="Times New Roman"/>
          <w:b/>
        </w:rPr>
        <w:tab/>
        <w:t xml:space="preserve">............................ </w:t>
      </w:r>
      <w:r w:rsidRPr="00135DA3">
        <w:rPr>
          <w:rFonts w:ascii="Times New Roman" w:eastAsia="Times New Roman" w:hAnsi="Times New Roman" w:cs="Times New Roman"/>
          <w:b/>
        </w:rPr>
        <w:tab/>
      </w:r>
      <w:r w:rsidR="009F5FEB">
        <w:rPr>
          <w:rFonts w:ascii="Times New Roman" w:eastAsia="Times New Roman" w:hAnsi="Times New Roman" w:cs="Times New Roman"/>
          <w:b/>
        </w:rPr>
        <w:tab/>
      </w:r>
      <w:r w:rsidRPr="00135DA3">
        <w:rPr>
          <w:rFonts w:ascii="Times New Roman" w:eastAsia="Times New Roman" w:hAnsi="Times New Roman" w:cs="Times New Roman"/>
          <w:b/>
        </w:rPr>
        <w:t>ДИРЕКТОР:  ............................................................................................</w:t>
      </w:r>
      <w:r w:rsidR="009F5FEB">
        <w:rPr>
          <w:rFonts w:ascii="Times New Roman" w:eastAsia="Times New Roman" w:hAnsi="Times New Roman" w:cs="Times New Roman"/>
          <w:b/>
          <w:lang w:val="bg-BG"/>
        </w:rPr>
        <w:t>....................................</w:t>
      </w:r>
      <w:r w:rsidR="009F5FEB">
        <w:rPr>
          <w:rFonts w:ascii="Times New Roman" w:eastAsia="Times New Roman" w:hAnsi="Times New Roman" w:cs="Times New Roman"/>
          <w:b/>
        </w:rPr>
        <w:t xml:space="preserve"> </w:t>
      </w:r>
      <w:r w:rsidR="009F5FEB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130E93FF" w14:textId="77777777" w:rsidR="000C4F37" w:rsidRPr="009F5FEB" w:rsidRDefault="0008090A" w:rsidP="009F5FEB">
      <w:pPr>
        <w:tabs>
          <w:tab w:val="center" w:pos="936"/>
          <w:tab w:val="center" w:pos="6627"/>
          <w:tab w:val="center" w:pos="1001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5FEB">
        <w:rPr>
          <w:rFonts w:ascii="Times New Roman" w:hAnsi="Times New Roman" w:cs="Times New Roman"/>
          <w:sz w:val="20"/>
          <w:szCs w:val="20"/>
        </w:rPr>
        <w:tab/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Дата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F5FEB" w:rsidRPr="009F5FE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фамилия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F5FEB" w:rsidRPr="009F5FEB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                   </w:t>
      </w:r>
      <w:proofErr w:type="gramStart"/>
      <w:r w:rsidR="009F5FEB" w:rsidRPr="009F5FEB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  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proofErr w:type="gram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подпис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>печат</w:t>
      </w:r>
      <w:proofErr w:type="spellEnd"/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14:paraId="31505DED" w14:textId="77777777" w:rsidR="009F5FEB" w:rsidRDefault="009F5FEB" w:rsidP="009F5FEB">
      <w:pPr>
        <w:spacing w:after="0" w:line="360" w:lineRule="auto"/>
        <w:ind w:left="686" w:hanging="10"/>
        <w:rPr>
          <w:rFonts w:ascii="Times New Roman" w:eastAsia="Times New Roman" w:hAnsi="Times New Roman" w:cs="Times New Roman"/>
          <w:b/>
        </w:rPr>
      </w:pPr>
    </w:p>
    <w:p w14:paraId="73302117" w14:textId="77777777" w:rsidR="009F5FEB" w:rsidRDefault="009F5FEB" w:rsidP="009F5FEB">
      <w:pPr>
        <w:tabs>
          <w:tab w:val="center" w:pos="1973"/>
          <w:tab w:val="center" w:pos="4824"/>
          <w:tab w:val="center" w:pos="68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87260F3" w14:textId="77777777" w:rsidR="009E1B2D" w:rsidRDefault="009E1B2D" w:rsidP="009F5FEB">
      <w:pPr>
        <w:tabs>
          <w:tab w:val="center" w:pos="1973"/>
          <w:tab w:val="center" w:pos="4824"/>
          <w:tab w:val="center" w:pos="68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FE0BD6" w14:textId="77777777" w:rsidR="009E1B2D" w:rsidRDefault="009E1B2D" w:rsidP="009F5FEB">
      <w:pPr>
        <w:tabs>
          <w:tab w:val="center" w:pos="1973"/>
          <w:tab w:val="center" w:pos="4824"/>
          <w:tab w:val="center" w:pos="68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B190E7A" w14:textId="77777777" w:rsidR="000C4F37" w:rsidRPr="00954E91" w:rsidRDefault="0008090A" w:rsidP="009766C4">
      <w:pPr>
        <w:spacing w:after="0" w:line="360" w:lineRule="auto"/>
        <w:ind w:left="68" w:hanging="1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3763E9">
        <w:rPr>
          <w:rFonts w:ascii="Times New Roman" w:eastAsia="Times New Roman" w:hAnsi="Times New Roman" w:cs="Times New Roman"/>
          <w:b/>
          <w:i/>
        </w:rPr>
        <w:t>Забележка</w:t>
      </w:r>
      <w:proofErr w:type="spellEnd"/>
      <w:r w:rsidRPr="003763E9">
        <w:rPr>
          <w:rFonts w:ascii="Times New Roman" w:eastAsia="Times New Roman" w:hAnsi="Times New Roman" w:cs="Times New Roman"/>
          <w:i/>
        </w:rPr>
        <w:t>:</w:t>
      </w:r>
      <w:r w:rsidRPr="009F5F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1.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Резултатите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оценяването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на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учителите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автоматично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се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изчисляват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в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колони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Резултат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оценка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Приложим</w:t>
      </w:r>
      <w:proofErr w:type="spellEnd"/>
      <w:r w:rsidR="00E65B8F" w:rsidRPr="00954E9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”</w:t>
      </w:r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и </w:t>
      </w:r>
      <w:r w:rsidR="000C4802"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bg-BG"/>
        </w:rPr>
        <w:t>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Резултат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от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оценка</w:t>
      </w:r>
      <w:proofErr w:type="spellEnd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„</w:t>
      </w:r>
      <w:proofErr w:type="spellStart"/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Неприложим</w:t>
      </w:r>
      <w:proofErr w:type="spellEnd"/>
      <w:r w:rsidR="00E65B8F" w:rsidRPr="00954E9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”</w:t>
      </w:r>
      <w:r w:rsidRPr="00954E9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.  </w:t>
      </w:r>
    </w:p>
    <w:sectPr w:rsidR="000C4F37" w:rsidRPr="00954E91">
      <w:pgSz w:w="16839" w:h="11902" w:orient="landscape"/>
      <w:pgMar w:top="412" w:right="648" w:bottom="1430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37"/>
    <w:rsid w:val="0008090A"/>
    <w:rsid w:val="0009376A"/>
    <w:rsid w:val="000A117A"/>
    <w:rsid w:val="000C4802"/>
    <w:rsid w:val="000C4F37"/>
    <w:rsid w:val="00107A67"/>
    <w:rsid w:val="00135DA3"/>
    <w:rsid w:val="00145A39"/>
    <w:rsid w:val="00146990"/>
    <w:rsid w:val="001A0939"/>
    <w:rsid w:val="00215474"/>
    <w:rsid w:val="00271BF4"/>
    <w:rsid w:val="002A1F05"/>
    <w:rsid w:val="0031556E"/>
    <w:rsid w:val="003662DB"/>
    <w:rsid w:val="00370549"/>
    <w:rsid w:val="003763E9"/>
    <w:rsid w:val="003B6D67"/>
    <w:rsid w:val="003E761C"/>
    <w:rsid w:val="004116A1"/>
    <w:rsid w:val="00437A5E"/>
    <w:rsid w:val="0048064F"/>
    <w:rsid w:val="00493321"/>
    <w:rsid w:val="004D2CED"/>
    <w:rsid w:val="00583FC4"/>
    <w:rsid w:val="005F0E7E"/>
    <w:rsid w:val="00612F49"/>
    <w:rsid w:val="006854D6"/>
    <w:rsid w:val="006F49D8"/>
    <w:rsid w:val="007B492A"/>
    <w:rsid w:val="00954E91"/>
    <w:rsid w:val="009766C4"/>
    <w:rsid w:val="009D5AB8"/>
    <w:rsid w:val="009E1B2D"/>
    <w:rsid w:val="009F5FEB"/>
    <w:rsid w:val="00A517FA"/>
    <w:rsid w:val="00AC1C7D"/>
    <w:rsid w:val="00AD536F"/>
    <w:rsid w:val="00B21D5E"/>
    <w:rsid w:val="00BC3FD5"/>
    <w:rsid w:val="00BC4D5A"/>
    <w:rsid w:val="00BC7592"/>
    <w:rsid w:val="00BE04CF"/>
    <w:rsid w:val="00BF7EF0"/>
    <w:rsid w:val="00CA0D17"/>
    <w:rsid w:val="00D2174D"/>
    <w:rsid w:val="00E65B8F"/>
    <w:rsid w:val="00EC5D0A"/>
    <w:rsid w:val="00EF1990"/>
    <w:rsid w:val="00F73E08"/>
    <w:rsid w:val="00F74441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9E3B"/>
  <w15:docId w15:val="{DD5BFBC4-C9EF-413C-9BE1-6411C1C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2"/>
      <w:ind w:left="1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C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zap09_1858_ukazania_ocenjavane_uchebnici_1.pdf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zap09_1858_ukazania_ocenjavane_uchebnici_1.pdf</dc:title>
  <dc:subject/>
  <dc:creator>Georgi Georgiev</dc:creator>
  <cp:keywords/>
  <cp:lastModifiedBy>Valeri Roev</cp:lastModifiedBy>
  <cp:revision>2</cp:revision>
  <dcterms:created xsi:type="dcterms:W3CDTF">2022-04-13T12:25:00Z</dcterms:created>
  <dcterms:modified xsi:type="dcterms:W3CDTF">2022-04-13T12:25:00Z</dcterms:modified>
</cp:coreProperties>
</file>