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53" w:rsidRPr="00E3765D" w:rsidRDefault="00902253" w:rsidP="001840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765D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ЗАЯВКА ЗА УЧАСТИЕ</w:t>
      </w:r>
    </w:p>
    <w:p w:rsidR="00902253" w:rsidRPr="00E3765D" w:rsidRDefault="00902253" w:rsidP="001840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765D">
        <w:rPr>
          <w:rFonts w:ascii="Times New Roman" w:eastAsia="Times New Roman" w:hAnsi="Times New Roman" w:cs="Times New Roman"/>
          <w:sz w:val="28"/>
          <w:szCs w:val="28"/>
          <w:lang w:eastAsia="bg-BG"/>
        </w:rPr>
        <w:t>В 1</w:t>
      </w:r>
      <w:r w:rsidR="00B05732" w:rsidRPr="00E3765D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E3765D">
        <w:rPr>
          <w:rFonts w:ascii="Times New Roman" w:eastAsia="Times New Roman" w:hAnsi="Times New Roman" w:cs="Times New Roman"/>
          <w:sz w:val="28"/>
          <w:szCs w:val="28"/>
          <w:lang w:eastAsia="bg-BG"/>
        </w:rPr>
        <w:t>-ти НФК „ДУНАВСКИ СЛАВЕИ”</w:t>
      </w:r>
    </w:p>
    <w:p w:rsidR="00902253" w:rsidRPr="00E3765D" w:rsidRDefault="00AE1D2D" w:rsidP="001840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37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07-08</w:t>
      </w:r>
      <w:r w:rsidR="00B05732" w:rsidRPr="00E37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B05732" w:rsidRPr="00E3765D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МАРТ 2026</w:t>
      </w:r>
      <w:r w:rsidR="00902253" w:rsidRPr="00E376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</w:t>
      </w:r>
    </w:p>
    <w:p w:rsidR="00902253" w:rsidRPr="00E3765D" w:rsidRDefault="00902253" w:rsidP="001840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3765D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ОБЩИНСКИ ДЕТСКИ ЦЕНТЪР ЗА КУЛТУРА И ИЗКУСТВО – РУСЕ</w:t>
      </w:r>
    </w:p>
    <w:p w:rsidR="005C723F" w:rsidRPr="005C723F" w:rsidRDefault="005C723F" w:rsidP="001840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902253" w:rsidRPr="0018401E" w:rsidRDefault="00902253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0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</w:p>
    <w:p w:rsidR="00902253" w:rsidRPr="00B05732" w:rsidRDefault="005C723F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B05732">
        <w:rPr>
          <w:rFonts w:ascii="Times New Roman" w:eastAsia="Times New Roman" w:hAnsi="Times New Roman" w:cs="Times New Roman"/>
          <w:i/>
          <w:lang w:eastAsia="bg-BG"/>
        </w:rPr>
        <w:t>/</w:t>
      </w:r>
      <w:r w:rsidR="0018401E" w:rsidRPr="00B05732">
        <w:rPr>
          <w:rFonts w:ascii="Times New Roman" w:eastAsia="Times New Roman" w:hAnsi="Times New Roman" w:cs="Times New Roman"/>
          <w:i/>
          <w:lang w:eastAsia="bg-BG"/>
        </w:rPr>
        <w:t>и</w:t>
      </w:r>
      <w:r w:rsidR="00B05732">
        <w:rPr>
          <w:rFonts w:ascii="Times New Roman" w:eastAsia="Times New Roman" w:hAnsi="Times New Roman" w:cs="Times New Roman"/>
          <w:i/>
          <w:lang w:eastAsia="bg-BG"/>
        </w:rPr>
        <w:t>ме на инд. изпълнител, група</w:t>
      </w:r>
      <w:r w:rsidRPr="00B05732">
        <w:rPr>
          <w:rFonts w:ascii="Times New Roman" w:eastAsia="Times New Roman" w:hAnsi="Times New Roman" w:cs="Times New Roman"/>
          <w:i/>
          <w:lang w:eastAsia="bg-BG"/>
        </w:rPr>
        <w:t>/</w:t>
      </w:r>
      <w:r w:rsidR="00902253" w:rsidRPr="00B05732">
        <w:rPr>
          <w:rFonts w:ascii="Times New Roman" w:eastAsia="Times New Roman" w:hAnsi="Times New Roman" w:cs="Times New Roman"/>
          <w:i/>
          <w:lang w:eastAsia="bg-BG"/>
        </w:rPr>
        <w:t xml:space="preserve"> </w:t>
      </w:r>
    </w:p>
    <w:p w:rsidR="005C723F" w:rsidRDefault="00902253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0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</w:p>
    <w:p w:rsidR="00902253" w:rsidRPr="00B05732" w:rsidRDefault="005C723F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B05732">
        <w:rPr>
          <w:rFonts w:ascii="Times New Roman" w:eastAsia="Times New Roman" w:hAnsi="Times New Roman" w:cs="Times New Roman"/>
          <w:i/>
          <w:lang w:eastAsia="bg-BG"/>
        </w:rPr>
        <w:t>/и</w:t>
      </w:r>
      <w:r w:rsidR="00902253" w:rsidRPr="00B05732">
        <w:rPr>
          <w:rFonts w:ascii="Times New Roman" w:eastAsia="Times New Roman" w:hAnsi="Times New Roman" w:cs="Times New Roman"/>
          <w:i/>
          <w:lang w:eastAsia="bg-BG"/>
        </w:rPr>
        <w:t>нституция: ОДК, ЦРД, училище, читалище</w:t>
      </w:r>
      <w:r w:rsidRPr="00B05732">
        <w:rPr>
          <w:rFonts w:ascii="Times New Roman" w:eastAsia="Times New Roman" w:hAnsi="Times New Roman" w:cs="Times New Roman"/>
          <w:i/>
          <w:lang w:eastAsia="bg-BG"/>
        </w:rPr>
        <w:t>/</w:t>
      </w:r>
    </w:p>
    <w:p w:rsidR="00902253" w:rsidRPr="0018401E" w:rsidRDefault="00902253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0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</w:t>
      </w:r>
    </w:p>
    <w:p w:rsidR="00902253" w:rsidRPr="00B05732" w:rsidRDefault="00B05732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B05732">
        <w:rPr>
          <w:rFonts w:ascii="Times New Roman" w:eastAsia="Times New Roman" w:hAnsi="Times New Roman" w:cs="Times New Roman"/>
          <w:i/>
          <w:lang w:eastAsia="bg-BG"/>
        </w:rPr>
        <w:t>/град/</w:t>
      </w:r>
      <w:r w:rsidR="005C723F" w:rsidRPr="00B05732">
        <w:rPr>
          <w:rFonts w:ascii="Times New Roman" w:eastAsia="Times New Roman" w:hAnsi="Times New Roman" w:cs="Times New Roman"/>
          <w:i/>
          <w:lang w:eastAsia="bg-BG"/>
        </w:rPr>
        <w:t>с</w:t>
      </w:r>
      <w:r w:rsidR="00902253" w:rsidRPr="00B05732">
        <w:rPr>
          <w:rFonts w:ascii="Times New Roman" w:eastAsia="Times New Roman" w:hAnsi="Times New Roman" w:cs="Times New Roman"/>
          <w:i/>
          <w:lang w:eastAsia="bg-BG"/>
        </w:rPr>
        <w:t>ело</w:t>
      </w:r>
      <w:r w:rsidR="005C723F" w:rsidRPr="00B05732">
        <w:rPr>
          <w:rFonts w:ascii="Times New Roman" w:eastAsia="Times New Roman" w:hAnsi="Times New Roman" w:cs="Times New Roman"/>
          <w:i/>
          <w:lang w:eastAsia="bg-BG"/>
        </w:rPr>
        <w:t>,</w:t>
      </w:r>
      <w:r w:rsidRPr="00B05732">
        <w:rPr>
          <w:rFonts w:ascii="Times New Roman" w:eastAsia="Times New Roman" w:hAnsi="Times New Roman" w:cs="Times New Roman"/>
          <w:i/>
          <w:lang w:eastAsia="bg-BG"/>
        </w:rPr>
        <w:t xml:space="preserve"> </w:t>
      </w:r>
      <w:r w:rsidRPr="00E3765D">
        <w:rPr>
          <w:rFonts w:ascii="Times New Roman" w:eastAsia="Times New Roman" w:hAnsi="Times New Roman" w:cs="Times New Roman"/>
          <w:b/>
          <w:i/>
          <w:sz w:val="28"/>
          <w:u w:val="single"/>
          <w:lang w:eastAsia="bg-BG"/>
        </w:rPr>
        <w:t xml:space="preserve">мобилен телефон на </w:t>
      </w:r>
      <w:r w:rsidR="00902253" w:rsidRPr="00E3765D">
        <w:rPr>
          <w:rFonts w:ascii="Times New Roman" w:eastAsia="Times New Roman" w:hAnsi="Times New Roman" w:cs="Times New Roman"/>
          <w:b/>
          <w:i/>
          <w:sz w:val="28"/>
          <w:u w:val="single"/>
          <w:lang w:eastAsia="bg-BG"/>
        </w:rPr>
        <w:t>придружител</w:t>
      </w:r>
      <w:r w:rsidR="00902253" w:rsidRPr="00E3765D">
        <w:rPr>
          <w:rFonts w:ascii="Times New Roman" w:eastAsia="Times New Roman" w:hAnsi="Times New Roman" w:cs="Times New Roman"/>
          <w:i/>
          <w:sz w:val="24"/>
          <w:lang w:eastAsia="bg-BG"/>
        </w:rPr>
        <w:t>!!!</w:t>
      </w:r>
      <w:r w:rsidR="005C723F" w:rsidRPr="00E3765D">
        <w:rPr>
          <w:rFonts w:ascii="Times New Roman" w:eastAsia="Times New Roman" w:hAnsi="Times New Roman" w:cs="Times New Roman"/>
          <w:i/>
          <w:sz w:val="24"/>
          <w:lang w:eastAsia="bg-BG"/>
        </w:rPr>
        <w:t>/</w:t>
      </w:r>
    </w:p>
    <w:p w:rsidR="00902253" w:rsidRPr="005C723F" w:rsidRDefault="00902253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0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4. Раздел: </w:t>
      </w:r>
    </w:p>
    <w:p w:rsidR="00B05732" w:rsidRDefault="00902253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01E">
        <w:rPr>
          <w:rFonts w:ascii="Times New Roman" w:eastAsia="Times New Roman" w:hAnsi="Times New Roman" w:cs="Times New Roman"/>
          <w:sz w:val="28"/>
          <w:szCs w:val="28"/>
          <w:lang w:eastAsia="bg-BG"/>
        </w:rPr>
        <w:t>5. Категория:</w:t>
      </w:r>
    </w:p>
    <w:p w:rsidR="00902253" w:rsidRPr="00B05732" w:rsidRDefault="00B05732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bg-BG"/>
        </w:rPr>
      </w:pPr>
      <w:r w:rsidRPr="00B05732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/само за Раздел III и IV/</w:t>
      </w:r>
      <w:r w:rsidR="00902253" w:rsidRPr="00B05732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 </w:t>
      </w:r>
    </w:p>
    <w:p w:rsidR="00902253" w:rsidRPr="005C723F" w:rsidRDefault="005C723F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6. Възрастова група:</w:t>
      </w:r>
    </w:p>
    <w:p w:rsidR="00902253" w:rsidRDefault="00902253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01E">
        <w:rPr>
          <w:rFonts w:ascii="Times New Roman" w:eastAsia="Times New Roman" w:hAnsi="Times New Roman" w:cs="Times New Roman"/>
          <w:sz w:val="28"/>
          <w:szCs w:val="28"/>
          <w:lang w:eastAsia="bg-BG"/>
        </w:rPr>
        <w:t>!!! Навършени години за индивидуалните изпълнители</w:t>
      </w:r>
      <w:r w:rsidR="005C723F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B05732" w:rsidRPr="00C84BFF" w:rsidRDefault="00C84BFF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84B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!!! КЛАС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……………………………</w:t>
      </w:r>
    </w:p>
    <w:p w:rsidR="00902253" w:rsidRPr="0018401E" w:rsidRDefault="00902253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01E">
        <w:rPr>
          <w:rFonts w:ascii="Times New Roman" w:eastAsia="Times New Roman" w:hAnsi="Times New Roman" w:cs="Times New Roman"/>
          <w:sz w:val="28"/>
          <w:szCs w:val="28"/>
          <w:lang w:eastAsia="bg-BG"/>
        </w:rPr>
        <w:t>7. Репертоар, времетраене и име на композитора:</w:t>
      </w:r>
    </w:p>
    <w:p w:rsidR="00902253" w:rsidRPr="0018401E" w:rsidRDefault="00B05732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7.1.</w:t>
      </w:r>
    </w:p>
    <w:p w:rsidR="00902253" w:rsidRPr="0018401E" w:rsidRDefault="00902253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0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7.2. </w:t>
      </w:r>
    </w:p>
    <w:p w:rsidR="00902253" w:rsidRPr="0018401E" w:rsidRDefault="00902253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0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8. </w:t>
      </w:r>
    </w:p>
    <w:p w:rsidR="00902253" w:rsidRDefault="003F07B1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B05732">
        <w:rPr>
          <w:rFonts w:ascii="Times New Roman" w:eastAsia="Times New Roman" w:hAnsi="Times New Roman" w:cs="Times New Roman"/>
          <w:i/>
          <w:lang w:eastAsia="bg-BG"/>
        </w:rPr>
        <w:t>/</w:t>
      </w:r>
      <w:r w:rsidR="005C723F" w:rsidRPr="00B05732">
        <w:rPr>
          <w:rFonts w:ascii="Times New Roman" w:eastAsia="Times New Roman" w:hAnsi="Times New Roman" w:cs="Times New Roman"/>
          <w:i/>
          <w:lang w:eastAsia="bg-BG"/>
        </w:rPr>
        <w:t>х</w:t>
      </w:r>
      <w:r w:rsidR="00902253" w:rsidRPr="00B05732">
        <w:rPr>
          <w:rFonts w:ascii="Times New Roman" w:eastAsia="Times New Roman" w:hAnsi="Times New Roman" w:cs="Times New Roman"/>
          <w:i/>
          <w:lang w:eastAsia="bg-BG"/>
        </w:rPr>
        <w:t>уд. ръководител, диригент или вокален педагог</w:t>
      </w:r>
      <w:r w:rsidRPr="00B05732">
        <w:rPr>
          <w:rFonts w:ascii="Times New Roman" w:eastAsia="Times New Roman" w:hAnsi="Times New Roman" w:cs="Times New Roman"/>
          <w:i/>
          <w:lang w:eastAsia="bg-BG"/>
        </w:rPr>
        <w:t>/</w:t>
      </w:r>
    </w:p>
    <w:p w:rsidR="00F165FF" w:rsidRPr="00B05732" w:rsidRDefault="00F165FF" w:rsidP="005C723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</w:tblGrid>
      <w:tr w:rsidR="00B05732" w:rsidTr="00B05732">
        <w:trPr>
          <w:trHeight w:val="264"/>
        </w:trPr>
        <w:tc>
          <w:tcPr>
            <w:tcW w:w="562" w:type="dxa"/>
          </w:tcPr>
          <w:p w:rsidR="00B05732" w:rsidRPr="00AE1D2D" w:rsidRDefault="00B05732" w:rsidP="00B057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</w:tbl>
    <w:p w:rsidR="00902253" w:rsidRPr="00F165FF" w:rsidRDefault="00B05732" w:rsidP="00B0573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Имам стипендия от предишни конкурси за календарната 2026 г.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 w:type="textWrapping" w:clear="all"/>
      </w:r>
      <w:r w:rsidRPr="00F165FF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/Отбележете с отметка САМО ако участникът има стипендия</w:t>
      </w:r>
      <w:r w:rsidR="00F1511B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!</w:t>
      </w:r>
      <w:r w:rsidRPr="00F165FF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/</w:t>
      </w:r>
    </w:p>
    <w:p w:rsidR="00D05917" w:rsidRDefault="00D05917" w:rsidP="001840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05917" w:rsidRPr="00D05917" w:rsidRDefault="00AE1D2D" w:rsidP="001840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9. Организаторите съдействат за осигуряване на нощувки </w:t>
      </w:r>
      <w:r w:rsidR="00D05917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 ЗА ГРУПИ! /до 02.02.2026 г./</w:t>
      </w:r>
    </w:p>
    <w:p w:rsidR="00902253" w:rsidRPr="00C81820" w:rsidRDefault="005C723F" w:rsidP="00184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C8182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*</w:t>
      </w:r>
      <w:r w:rsidR="00902253" w:rsidRPr="00C8182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Забележка:</w:t>
      </w:r>
      <w:r w:rsidR="00902253" w:rsidRPr="00C8182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Организаторите си запазват правото да изготвят график за явяване на участниците, с който всички</w:t>
      </w:r>
      <w:r w:rsidR="00172746" w:rsidRPr="00C8182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ще бъдат запознати до </w:t>
      </w:r>
      <w:r w:rsidR="00AE1D2D" w:rsidRPr="00C8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1.03.2026</w:t>
      </w:r>
      <w:r w:rsidR="00902253" w:rsidRPr="00C8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</w:t>
      </w:r>
    </w:p>
    <w:p w:rsidR="005C723F" w:rsidRDefault="005C723F" w:rsidP="001840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02253" w:rsidRPr="0018401E" w:rsidRDefault="00902253" w:rsidP="001840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01E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Заявил: ....................</w:t>
      </w:r>
    </w:p>
    <w:p w:rsidR="00902253" w:rsidRPr="0018401E" w:rsidRDefault="00172746" w:rsidP="001840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401E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902253" w:rsidRPr="0018401E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подпис/</w:t>
      </w:r>
    </w:p>
    <w:sectPr w:rsidR="00902253" w:rsidRPr="0018401E" w:rsidSect="00D0591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53"/>
    <w:rsid w:val="00172746"/>
    <w:rsid w:val="0018401E"/>
    <w:rsid w:val="003F07B1"/>
    <w:rsid w:val="005C723F"/>
    <w:rsid w:val="008465ED"/>
    <w:rsid w:val="00902253"/>
    <w:rsid w:val="00AE1D2D"/>
    <w:rsid w:val="00B05732"/>
    <w:rsid w:val="00B44A37"/>
    <w:rsid w:val="00C81820"/>
    <w:rsid w:val="00C84BFF"/>
    <w:rsid w:val="00D05917"/>
    <w:rsid w:val="00E3765D"/>
    <w:rsid w:val="00F1511B"/>
    <w:rsid w:val="00F1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DA567-AB22-417E-865E-BFD7C407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1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2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51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36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3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4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2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0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27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3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46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6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6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68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1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77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3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17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4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6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5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1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70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81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8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4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0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43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44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6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8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4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1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2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6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5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4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7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18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1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0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1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8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2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45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31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5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24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1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1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0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4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51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1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28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1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6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9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0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2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6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4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8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5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7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5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9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14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6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2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1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7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60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14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3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8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13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04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41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5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4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4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Petrova</cp:lastModifiedBy>
  <cp:revision>10</cp:revision>
  <cp:lastPrinted>2025-10-15T13:21:00Z</cp:lastPrinted>
  <dcterms:created xsi:type="dcterms:W3CDTF">2025-03-13T10:31:00Z</dcterms:created>
  <dcterms:modified xsi:type="dcterms:W3CDTF">2025-11-07T10:50:00Z</dcterms:modified>
</cp:coreProperties>
</file>